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10" w:rsidRDefault="007E7D10" w:rsidP="00A73307">
      <w:pPr>
        <w:tabs>
          <w:tab w:val="left" w:pos="2820"/>
        </w:tabs>
        <w:rPr>
          <w:b/>
          <w:lang w:val="ro-RO"/>
        </w:rPr>
      </w:pPr>
    </w:p>
    <w:p w:rsidR="00A240D9" w:rsidRDefault="00EA0BD0" w:rsidP="00A240D9">
      <w:pPr>
        <w:tabs>
          <w:tab w:val="left" w:pos="2820"/>
        </w:tabs>
        <w:jc w:val="right"/>
        <w:rPr>
          <w:sz w:val="20"/>
          <w:szCs w:val="20"/>
          <w:lang w:val="ro-RO"/>
        </w:rPr>
      </w:pPr>
      <w:r>
        <w:rPr>
          <w:b/>
          <w:lang w:val="ro-RO"/>
        </w:rPr>
        <w:t xml:space="preserve">                                                                    </w:t>
      </w:r>
      <w:r w:rsidR="00A240D9">
        <w:rPr>
          <w:b/>
          <w:lang w:val="ro-RO"/>
        </w:rPr>
        <w:t xml:space="preserve">                               </w:t>
      </w:r>
      <w:r>
        <w:rPr>
          <w:b/>
          <w:lang w:val="ro-RO"/>
        </w:rPr>
        <w:t xml:space="preserve"> </w:t>
      </w:r>
      <w:r w:rsidR="00A240D9">
        <w:rPr>
          <w:sz w:val="20"/>
          <w:szCs w:val="20"/>
          <w:lang w:val="ro-RO"/>
        </w:rPr>
        <w:t xml:space="preserve">Anexa nr. 3 la Decizia Consiliului raional </w:t>
      </w:r>
    </w:p>
    <w:p w:rsidR="00A240D9" w:rsidRDefault="00A240D9" w:rsidP="00A240D9">
      <w:pPr>
        <w:tabs>
          <w:tab w:val="left" w:pos="2820"/>
        </w:tabs>
        <w:jc w:val="right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Nr.          din 27 decembrie 2019</w:t>
      </w:r>
    </w:p>
    <w:p w:rsidR="00A240D9" w:rsidRDefault="00A240D9" w:rsidP="00A240D9">
      <w:pPr>
        <w:tabs>
          <w:tab w:val="left" w:pos="2820"/>
        </w:tabs>
        <w:rPr>
          <w:b/>
          <w:lang w:val="ro-RO"/>
        </w:rPr>
      </w:pPr>
    </w:p>
    <w:p w:rsidR="00A240D9" w:rsidRDefault="00A240D9" w:rsidP="00A240D9">
      <w:pPr>
        <w:tabs>
          <w:tab w:val="left" w:pos="2820"/>
        </w:tabs>
        <w:jc w:val="center"/>
        <w:rPr>
          <w:b/>
          <w:lang w:val="ro-RO"/>
        </w:rPr>
      </w:pPr>
      <w:r>
        <w:rPr>
          <w:b/>
          <w:lang w:val="ro-RO"/>
        </w:rPr>
        <w:t>STATUL DE FUNCȚII</w:t>
      </w:r>
    </w:p>
    <w:p w:rsidR="00A240D9" w:rsidRDefault="00A240D9" w:rsidP="00A240D9">
      <w:pPr>
        <w:tabs>
          <w:tab w:val="left" w:pos="2820"/>
        </w:tabs>
        <w:jc w:val="center"/>
        <w:rPr>
          <w:b/>
          <w:lang w:val="ro-RO"/>
        </w:rPr>
      </w:pPr>
      <w:r>
        <w:rPr>
          <w:b/>
          <w:lang w:val="ro-RO"/>
        </w:rPr>
        <w:t>al personalului medical și auxiliar în IMSP „Centrul de Sănătate Văratic”</w:t>
      </w:r>
    </w:p>
    <w:p w:rsidR="00A240D9" w:rsidRDefault="00A240D9" w:rsidP="00A240D9">
      <w:pPr>
        <w:tabs>
          <w:tab w:val="left" w:pos="2820"/>
        </w:tabs>
        <w:jc w:val="center"/>
        <w:rPr>
          <w:b/>
          <w:lang w:val="ro-RO"/>
        </w:rPr>
      </w:pPr>
      <w:r>
        <w:rPr>
          <w:b/>
          <w:lang w:val="ro-RO"/>
        </w:rPr>
        <w:t>pentru anul 2020</w:t>
      </w:r>
    </w:p>
    <w:p w:rsidR="00A240D9" w:rsidRDefault="00A240D9" w:rsidP="00A240D9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3"/>
        <w:gridCol w:w="4456"/>
        <w:gridCol w:w="1193"/>
        <w:gridCol w:w="1387"/>
        <w:gridCol w:w="1291"/>
      </w:tblGrid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  Codul    </w:t>
            </w:r>
          </w:p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  funcției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b/>
                <w:lang w:val="ro-RO"/>
              </w:rPr>
            </w:pPr>
          </w:p>
          <w:p w:rsidR="00A240D9" w:rsidRDefault="00A240D9">
            <w:pPr>
              <w:rPr>
                <w:b/>
                <w:lang w:val="ro-RO"/>
              </w:rPr>
            </w:pPr>
          </w:p>
          <w:p w:rsidR="00A240D9" w:rsidRDefault="00A240D9">
            <w:pPr>
              <w:rPr>
                <w:b/>
                <w:lang w:val="ro-RO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Numărul</w:t>
            </w:r>
          </w:p>
          <w:p w:rsidR="00A240D9" w:rsidRDefault="00A240D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de funcții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Salariul</w:t>
            </w:r>
          </w:p>
          <w:p w:rsidR="00A240D9" w:rsidRDefault="00A240D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tarifar de</w:t>
            </w:r>
          </w:p>
          <w:p w:rsidR="00A240D9" w:rsidRDefault="00A240D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funcție  p/u</w:t>
            </w:r>
          </w:p>
          <w:p w:rsidR="00A240D9" w:rsidRDefault="00A240D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o unitate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Salariul   tarifar de</w:t>
            </w:r>
          </w:p>
          <w:p w:rsidR="00A240D9" w:rsidRDefault="00A240D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funcție</w:t>
            </w:r>
          </w:p>
        </w:tc>
      </w:tr>
      <w:tr w:rsidR="00A240D9" w:rsidRPr="003B5158" w:rsidTr="00A240D9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                         IMSP  CS Văratic 3428 populație înregistrată</w:t>
            </w:r>
          </w:p>
        </w:tc>
      </w:tr>
      <w:tr w:rsidR="00A240D9" w:rsidTr="00A240D9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CS Văratic – 1987 populație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PERSONAL ADMINISTRATIV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sz w:val="28"/>
                <w:szCs w:val="28"/>
                <w:lang w:val="ro-RO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bookmarkStart w:id="0" w:name="_Hlk532201729"/>
            <w:r>
              <w:rPr>
                <w:lang w:val="ro-RO"/>
              </w:rPr>
              <w:t>221104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Șef Centrul de Sănătate cu 75% efort medic de familie(</w:t>
            </w:r>
            <w:r>
              <w:rPr>
                <w:lang w:val="ro-RO"/>
              </w:rPr>
              <w:t>1500 populație deservită</w:t>
            </w:r>
            <w:r>
              <w:rPr>
                <w:b/>
                <w:lang w:val="ro-RO"/>
              </w:rPr>
              <w:t>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7290,00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7290,00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b/>
                <w:i/>
                <w:lang w:val="ro-RO"/>
              </w:rPr>
              <w:t>Total personal administrativ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b/>
                <w:highlight w:val="yellow"/>
                <w:lang w:val="ro-RO"/>
              </w:rPr>
            </w:pPr>
            <w:r>
              <w:rPr>
                <w:b/>
                <w:lang w:val="ro-RO"/>
              </w:rPr>
              <w:t>7290,00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PERSONAL MEDICAL SUPERIOR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sz w:val="28"/>
                <w:szCs w:val="28"/>
                <w:lang w:val="ro-RO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221104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lang w:val="ro-RO"/>
              </w:rPr>
              <w:t>Medic de familie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7670,00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11505,00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b/>
                <w:i/>
                <w:lang w:val="ro-RO"/>
              </w:rPr>
              <w:t>Total personal medical superior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2,5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11505,00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PERSONAL MEDICAL MEDIU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322101/06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lang w:val="ro-RO"/>
              </w:rPr>
              <w:t>Asistent medical superior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b/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5915,00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5915,00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222102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Asistent medical de familie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13650,00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325301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Asistent medical comunitar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224002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Felcer laborant cu studii medii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222102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 xml:space="preserve">Asistentă medicală în îngrijiri perinatale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0.25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highlight w:val="red"/>
                <w:lang w:val="ro-RO"/>
              </w:rPr>
            </w:pPr>
            <w:r>
              <w:rPr>
                <w:lang w:val="ro-RO"/>
              </w:rPr>
              <w:t>1137,50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b/>
                <w:i/>
                <w:lang w:val="ro-RO"/>
              </w:rPr>
              <w:t>Total personal medical mediu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3B5158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6,2</w:t>
            </w:r>
            <w:r w:rsidR="00A240D9">
              <w:rPr>
                <w:b/>
                <w:lang w:val="ro-RO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3B5158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29802</w:t>
            </w:r>
            <w:r w:rsidR="00A240D9">
              <w:rPr>
                <w:b/>
                <w:lang w:val="ro-RO"/>
              </w:rPr>
              <w:t>,50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i/>
                <w:lang w:val="ro-RO"/>
              </w:rPr>
            </w:pPr>
            <w:r>
              <w:rPr>
                <w:b/>
                <w:lang w:val="ro-RO"/>
              </w:rPr>
              <w:t>PERSONAL MEDICAL INFERIOR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532104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i/>
                <w:lang w:val="ro-RO"/>
              </w:rPr>
            </w:pPr>
            <w:r>
              <w:rPr>
                <w:lang w:val="ro-RO"/>
              </w:rPr>
              <w:t xml:space="preserve">Infermieră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2180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2180,00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b/>
                <w:lang w:val="ro-RO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     PERSONAL ADMINISTRATIV     </w:t>
            </w:r>
          </w:p>
          <w:p w:rsidR="00A240D9" w:rsidRDefault="00A240D9">
            <w:pPr>
              <w:rPr>
                <w:lang w:val="ro-RO"/>
              </w:rPr>
            </w:pPr>
            <w:r>
              <w:rPr>
                <w:b/>
                <w:lang w:val="ro-RO"/>
              </w:rPr>
              <w:t xml:space="preserve">             GOSPODĂRESC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333304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i/>
                <w:lang w:val="ro-RO"/>
              </w:rPr>
            </w:pPr>
            <w:r>
              <w:rPr>
                <w:lang w:val="ro-RO"/>
              </w:rPr>
              <w:t>Inspector serviciul personal (Ordinul MS nr. 52 din 20.04.2011)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b/>
                <w:lang w:val="ro-RO"/>
              </w:rPr>
            </w:pPr>
            <w:r>
              <w:rPr>
                <w:lang w:val="ro-RO"/>
              </w:rPr>
              <w:t>0,25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4360.00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241103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lang w:val="ro-RO"/>
              </w:rPr>
              <w:t xml:space="preserve">Contabil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b/>
                <w:lang w:val="ro-RO"/>
              </w:rPr>
            </w:pPr>
            <w:r>
              <w:rPr>
                <w:lang w:val="ro-RO"/>
              </w:rPr>
              <w:t>0,25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5160.00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241103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Contabil (salariu, materiale, achiziții)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0,25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5160.00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252301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Administrator local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0,25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4360.00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832202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Conducător auto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2860.00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2860,00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b/>
                <w:i/>
                <w:lang w:val="ro-RO"/>
              </w:rPr>
              <w:t>Total personal auxiliar și gospodăresc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2,0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7620,00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b/>
                <w:lang w:val="ro-RO"/>
              </w:rPr>
              <w:t>TOTAL CS Văratic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3B5158">
            <w:pPr>
              <w:jc w:val="center"/>
              <w:rPr>
                <w:lang w:val="ro-RO"/>
              </w:rPr>
            </w:pPr>
            <w:r>
              <w:rPr>
                <w:b/>
                <w:i/>
                <w:lang w:val="ro-RO"/>
              </w:rPr>
              <w:t>11.7</w:t>
            </w:r>
            <w:r w:rsidR="00A240D9">
              <w:rPr>
                <w:b/>
                <w:i/>
                <w:lang w:val="ro-RO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3B5158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58397</w:t>
            </w:r>
            <w:r w:rsidR="00A240D9">
              <w:rPr>
                <w:b/>
                <w:lang w:val="ro-RO"/>
              </w:rPr>
              <w:t>,50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rPr>
                <w:b/>
                <w:i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OS Horodiște, 663</w:t>
            </w:r>
            <w:r w:rsidR="00A240D9">
              <w:rPr>
                <w:b/>
                <w:sz w:val="22"/>
                <w:szCs w:val="22"/>
                <w:lang w:val="ro-RO"/>
              </w:rPr>
              <w:t xml:space="preserve"> populație   înregistrată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PERSONAL MEDICAL MEDIU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222102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Asistent medical de familie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1.0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4550.00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4550.00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i/>
                <w:lang w:val="ro-RO"/>
              </w:rPr>
              <w:t>Total personal medical mediu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4550,00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PERSONAL MEDICAL INFERIOR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532104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rPr>
                <w:lang w:val="ro-RO"/>
              </w:rPr>
            </w:pPr>
            <w:r>
              <w:rPr>
                <w:lang w:val="ro-RO"/>
              </w:rPr>
              <w:t>Infi</w:t>
            </w:r>
            <w:r w:rsidR="00A240D9">
              <w:rPr>
                <w:lang w:val="ro-RO"/>
              </w:rPr>
              <w:t>rmieră/deriticătoare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0,</w:t>
            </w:r>
            <w:r w:rsidR="00A240D9">
              <w:rPr>
                <w:lang w:val="ro-RO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2180.00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1090</w:t>
            </w:r>
            <w:r w:rsidR="00A240D9">
              <w:rPr>
                <w:lang w:val="ro-RO"/>
              </w:rPr>
              <w:t>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b/>
                <w:lang w:val="ro-RO"/>
              </w:rPr>
              <w:t>TOTAL OS Horodiște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1,</w:t>
            </w:r>
            <w:r w:rsidR="00A240D9">
              <w:rPr>
                <w:b/>
                <w:lang w:val="ro-RO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5640</w:t>
            </w:r>
            <w:r w:rsidR="00A240D9">
              <w:rPr>
                <w:b/>
                <w:lang w:val="ro-RO"/>
              </w:rPr>
              <w:t>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240D9" w:rsidRPr="003B5158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rPr>
                <w:lang w:val="ro-RO"/>
              </w:rPr>
            </w:pPr>
            <w:r>
              <w:rPr>
                <w:b/>
                <w:lang w:val="ro-RO"/>
              </w:rPr>
              <w:t>OS Duruitoarea-Nouă- 631</w:t>
            </w:r>
            <w:r w:rsidR="00A240D9">
              <w:rPr>
                <w:b/>
                <w:lang w:val="ro-RO"/>
              </w:rPr>
              <w:t xml:space="preserve"> populație înregistrată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222102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lang w:val="ro-RO"/>
              </w:rPr>
              <w:t>Asistent medical de familie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4550.00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b/>
                <w:i/>
                <w:lang w:val="ro-RO"/>
              </w:rPr>
              <w:t>Total personal medical mediu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1,0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4550,00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PERSONAL MEDICAL INFERIOR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532104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rPr>
                <w:lang w:val="ro-RO"/>
              </w:rPr>
            </w:pPr>
            <w:r>
              <w:rPr>
                <w:lang w:val="ro-RO"/>
              </w:rPr>
              <w:t>Infi</w:t>
            </w:r>
            <w:r w:rsidR="00A240D9">
              <w:rPr>
                <w:lang w:val="ro-RO"/>
              </w:rPr>
              <w:t>rmieră/deriticătoare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0,</w:t>
            </w:r>
            <w:r w:rsidR="00A240D9">
              <w:rPr>
                <w:lang w:val="ro-RO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2180.00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1090</w:t>
            </w:r>
            <w:r w:rsidR="00A240D9">
              <w:rPr>
                <w:lang w:val="ro-RO"/>
              </w:rPr>
              <w:t>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Total OS Duruitoarea-Nouă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1,</w:t>
            </w:r>
            <w:r w:rsidR="00A240D9">
              <w:rPr>
                <w:b/>
                <w:lang w:val="ro-RO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5640</w:t>
            </w:r>
            <w:r w:rsidR="00A240D9">
              <w:rPr>
                <w:b/>
                <w:lang w:val="ro-RO"/>
              </w:rPr>
              <w:t>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b/>
                <w:lang w:val="ro-RO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OS Dumeni- 147</w:t>
            </w:r>
            <w:r w:rsidR="00A240D9">
              <w:rPr>
                <w:b/>
                <w:lang w:val="ro-RO"/>
              </w:rPr>
              <w:t xml:space="preserve"> populația înregistrată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b/>
                <w:lang w:val="ro-RO"/>
              </w:rPr>
              <w:t>PERSONAL MEDICAL MEDIU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lang w:val="ro-RO"/>
              </w:rPr>
              <w:t>222102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 w:rsidP="00D425A6">
            <w:pPr>
              <w:rPr>
                <w:lang w:val="ro-RO"/>
              </w:rPr>
            </w:pPr>
            <w:r>
              <w:rPr>
                <w:lang w:val="ro-RO"/>
              </w:rPr>
              <w:t xml:space="preserve">Asistent medical de familie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0,</w:t>
            </w:r>
            <w:r w:rsidR="00D425A6">
              <w:rPr>
                <w:lang w:val="ro-RO"/>
              </w:rPr>
              <w:t>2</w:t>
            </w:r>
            <w:r>
              <w:rPr>
                <w:lang w:val="ro-RO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4550.00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1137</w:t>
            </w:r>
            <w:r w:rsidR="00A240D9">
              <w:rPr>
                <w:lang w:val="ro-RO"/>
              </w:rPr>
              <w:t>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i/>
                <w:lang w:val="ro-RO"/>
              </w:rPr>
            </w:pPr>
            <w:r>
              <w:rPr>
                <w:b/>
                <w:i/>
                <w:lang w:val="ro-RO"/>
              </w:rPr>
              <w:t>Total personal medical mediu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0,</w:t>
            </w:r>
            <w:r w:rsidR="00D425A6">
              <w:rPr>
                <w:b/>
                <w:lang w:val="ro-RO"/>
              </w:rPr>
              <w:t>2</w:t>
            </w:r>
            <w:r>
              <w:rPr>
                <w:b/>
                <w:lang w:val="ro-RO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1137</w:t>
            </w:r>
            <w:r w:rsidR="00A240D9">
              <w:rPr>
                <w:b/>
                <w:lang w:val="ro-RO"/>
              </w:rPr>
              <w:t>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D425A6">
            <w:pPr>
              <w:rPr>
                <w:lang w:val="ro-RO"/>
              </w:rPr>
            </w:pPr>
            <w:r>
              <w:rPr>
                <w:lang w:val="ro-RO"/>
              </w:rPr>
              <w:t>532104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D425A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Infirmieră/deridicătoare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0,25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545,00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b/>
                <w:lang w:val="ro-RO"/>
              </w:rPr>
              <w:t>Total OS Dumeni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0,5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1682</w:t>
            </w:r>
            <w:r w:rsidR="00A240D9">
              <w:rPr>
                <w:b/>
                <w:lang w:val="ro-RO"/>
              </w:rPr>
              <w:t>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lang w:val="ro-RO"/>
              </w:rPr>
            </w:pPr>
            <w:r>
              <w:rPr>
                <w:b/>
                <w:lang w:val="ro-RO"/>
              </w:rPr>
              <w:t>TOTAL IMSP  Centrul de Sănătate Văratic, inclusiv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3B5158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15.2</w:t>
            </w:r>
            <w:r w:rsidR="00A240D9">
              <w:rPr>
                <w:b/>
                <w:lang w:val="ro-RO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DB30EC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72545</w:t>
            </w:r>
            <w:r w:rsidR="00A240D9">
              <w:rPr>
                <w:b/>
                <w:lang w:val="ro-RO"/>
              </w:rPr>
              <w:t>,50</w:t>
            </w:r>
          </w:p>
          <w:p w:rsidR="00A240D9" w:rsidRDefault="00A240D9">
            <w:pPr>
              <w:jc w:val="center"/>
              <w:rPr>
                <w:lang w:val="ro-RO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lang w:val="ro-RO"/>
              </w:rPr>
              <w:t xml:space="preserve">Personal administrativ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7290.00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lang w:val="ro-RO"/>
              </w:rPr>
              <w:t>Personal medical superior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11505,00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lang w:val="ro-RO"/>
              </w:rPr>
              <w:t>Personal medical cu studii medii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8,5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425A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40040,0</w:t>
            </w:r>
            <w:r w:rsidR="00A240D9">
              <w:rPr>
                <w:lang w:val="ro-RO"/>
              </w:rPr>
              <w:t>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lang w:val="ro-RO"/>
              </w:rPr>
              <w:t>Personal medical inferior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2,</w:t>
            </w:r>
            <w:r w:rsidR="00DB30EC">
              <w:rPr>
                <w:lang w:val="ro-RO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B30EC">
            <w:pPr>
              <w:jc w:val="center"/>
              <w:rPr>
                <w:b/>
                <w:lang w:val="ro-RO"/>
              </w:rPr>
            </w:pPr>
            <w:r>
              <w:rPr>
                <w:lang w:val="ro-RO"/>
              </w:rPr>
              <w:t>4905</w:t>
            </w:r>
            <w:r w:rsidR="00A240D9">
              <w:rPr>
                <w:lang w:val="ro-RO"/>
              </w:rPr>
              <w:t>,00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lang w:val="ro-RO"/>
              </w:rPr>
              <w:t>Alt personal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2.0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7620.00</w:t>
            </w: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Total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3B5158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15,2</w:t>
            </w:r>
            <w:r w:rsidR="00A240D9">
              <w:rPr>
                <w:b/>
                <w:lang w:val="ro-RO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DB30EC">
            <w:pPr>
              <w:jc w:val="center"/>
              <w:rPr>
                <w:lang w:val="ro-RO"/>
              </w:rPr>
            </w:pPr>
            <w:r>
              <w:rPr>
                <w:b/>
                <w:lang w:val="ro-RO"/>
              </w:rPr>
              <w:t>71360,0</w:t>
            </w:r>
            <w:r w:rsidR="00A240D9">
              <w:rPr>
                <w:b/>
                <w:lang w:val="ro-RO"/>
              </w:rPr>
              <w:t>0</w:t>
            </w:r>
          </w:p>
        </w:tc>
      </w:tr>
      <w:bookmarkEnd w:id="0"/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0D9" w:rsidRDefault="00A240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240D9" w:rsidTr="00A240D9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b/>
                <w:lang w:val="ro-RO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rPr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D9" w:rsidRDefault="00A240D9">
            <w:pPr>
              <w:jc w:val="center"/>
              <w:rPr>
                <w:lang w:val="ro-RO"/>
              </w:rPr>
            </w:pPr>
          </w:p>
        </w:tc>
      </w:tr>
    </w:tbl>
    <w:p w:rsidR="00A240D9" w:rsidRDefault="00A240D9" w:rsidP="00A240D9">
      <w:pPr>
        <w:ind w:firstLine="708"/>
        <w:rPr>
          <w:lang w:val="ro-RO"/>
        </w:rPr>
      </w:pPr>
    </w:p>
    <w:p w:rsidR="00A240D9" w:rsidRDefault="00A240D9" w:rsidP="00A240D9">
      <w:pPr>
        <w:rPr>
          <w:b/>
          <w:sz w:val="28"/>
          <w:szCs w:val="28"/>
          <w:lang w:val="ro-RO"/>
        </w:rPr>
      </w:pPr>
    </w:p>
    <w:p w:rsidR="00A240D9" w:rsidRDefault="00A240D9" w:rsidP="00A240D9">
      <w:pPr>
        <w:rPr>
          <w:lang w:val="ro-RO"/>
        </w:rPr>
      </w:pPr>
    </w:p>
    <w:p w:rsidR="00A240D9" w:rsidRDefault="00A240D9" w:rsidP="00A240D9">
      <w:pPr>
        <w:rPr>
          <w:lang w:val="ro-RO"/>
        </w:rPr>
      </w:pPr>
    </w:p>
    <w:p w:rsidR="00A240D9" w:rsidRDefault="00A240D9" w:rsidP="00A240D9">
      <w:pPr>
        <w:tabs>
          <w:tab w:val="left" w:pos="2820"/>
        </w:tabs>
        <w:rPr>
          <w:b/>
          <w:lang w:val="ro-RO"/>
        </w:rPr>
      </w:pPr>
    </w:p>
    <w:p w:rsidR="00A240D9" w:rsidRDefault="00A240D9" w:rsidP="00A240D9">
      <w:pPr>
        <w:rPr>
          <w:b/>
          <w:sz w:val="28"/>
          <w:szCs w:val="28"/>
          <w:lang w:val="ro-RO"/>
        </w:rPr>
      </w:pPr>
    </w:p>
    <w:p w:rsidR="00A240D9" w:rsidRDefault="00A240D9" w:rsidP="00A240D9">
      <w:pPr>
        <w:jc w:val="center"/>
        <w:rPr>
          <w:sz w:val="28"/>
          <w:szCs w:val="28"/>
          <w:lang w:val="ro-RO"/>
        </w:rPr>
      </w:pPr>
    </w:p>
    <w:p w:rsidR="00A240D9" w:rsidRDefault="00A240D9" w:rsidP="00A240D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Secretar al Consiliului raional                                        R. Postolachi</w:t>
      </w:r>
    </w:p>
    <w:p w:rsidR="00A240D9" w:rsidRDefault="00A240D9" w:rsidP="00A240D9">
      <w:pPr>
        <w:rPr>
          <w:b/>
          <w:sz w:val="28"/>
          <w:szCs w:val="28"/>
          <w:lang w:val="ro-RO"/>
        </w:rPr>
      </w:pPr>
    </w:p>
    <w:p w:rsidR="00676F2A" w:rsidRDefault="00676F2A" w:rsidP="00A240D9">
      <w:pPr>
        <w:tabs>
          <w:tab w:val="left" w:pos="2820"/>
        </w:tabs>
        <w:rPr>
          <w:b/>
          <w:sz w:val="28"/>
          <w:szCs w:val="28"/>
          <w:lang w:val="ro-RO"/>
        </w:rPr>
      </w:pPr>
    </w:p>
    <w:p w:rsidR="00676F2A" w:rsidRDefault="00676F2A" w:rsidP="00AB0330">
      <w:pPr>
        <w:rPr>
          <w:b/>
          <w:sz w:val="28"/>
          <w:szCs w:val="28"/>
          <w:lang w:val="ro-RO"/>
        </w:rPr>
      </w:pPr>
    </w:p>
    <w:p w:rsidR="00676F2A" w:rsidRDefault="00676F2A" w:rsidP="00AB0330">
      <w:pPr>
        <w:rPr>
          <w:b/>
          <w:sz w:val="28"/>
          <w:szCs w:val="28"/>
          <w:lang w:val="ro-RO"/>
        </w:rPr>
      </w:pPr>
    </w:p>
    <w:p w:rsidR="00676F2A" w:rsidRDefault="00676F2A" w:rsidP="00AB0330">
      <w:pPr>
        <w:rPr>
          <w:b/>
          <w:sz w:val="28"/>
          <w:szCs w:val="28"/>
          <w:lang w:val="ro-RO"/>
        </w:rPr>
      </w:pPr>
      <w:bookmarkStart w:id="1" w:name="_GoBack"/>
      <w:bookmarkEnd w:id="1"/>
    </w:p>
    <w:p w:rsidR="00676F2A" w:rsidRDefault="00676F2A" w:rsidP="00AB0330">
      <w:pPr>
        <w:rPr>
          <w:b/>
          <w:sz w:val="28"/>
          <w:szCs w:val="28"/>
          <w:lang w:val="ro-RO"/>
        </w:rPr>
      </w:pPr>
    </w:p>
    <w:p w:rsidR="008719FB" w:rsidRDefault="008719FB" w:rsidP="00AB0330">
      <w:pPr>
        <w:rPr>
          <w:b/>
          <w:sz w:val="28"/>
          <w:szCs w:val="28"/>
          <w:lang w:val="ro-RO"/>
        </w:rPr>
      </w:pPr>
    </w:p>
    <w:p w:rsidR="001C50FF" w:rsidRDefault="001C50FF" w:rsidP="00AB0330">
      <w:pPr>
        <w:rPr>
          <w:b/>
          <w:sz w:val="28"/>
          <w:szCs w:val="28"/>
          <w:lang w:val="ro-RO"/>
        </w:rPr>
      </w:pPr>
    </w:p>
    <w:p w:rsidR="001C50FF" w:rsidRDefault="001C50FF" w:rsidP="00AB0330">
      <w:pPr>
        <w:rPr>
          <w:b/>
          <w:sz w:val="28"/>
          <w:szCs w:val="28"/>
          <w:lang w:val="ro-RO"/>
        </w:rPr>
      </w:pPr>
    </w:p>
    <w:p w:rsidR="001C50FF" w:rsidRDefault="001C50FF" w:rsidP="00AB0330">
      <w:pPr>
        <w:rPr>
          <w:b/>
          <w:sz w:val="28"/>
          <w:szCs w:val="28"/>
          <w:lang w:val="ro-RO"/>
        </w:rPr>
      </w:pPr>
    </w:p>
    <w:p w:rsidR="00676F2A" w:rsidRDefault="00676F2A" w:rsidP="00AB0330">
      <w:pPr>
        <w:rPr>
          <w:b/>
          <w:sz w:val="28"/>
          <w:szCs w:val="28"/>
          <w:lang w:val="ro-RO"/>
        </w:rPr>
      </w:pPr>
    </w:p>
    <w:p w:rsidR="00676F2A" w:rsidRDefault="00676F2A" w:rsidP="00AB0330">
      <w:pPr>
        <w:rPr>
          <w:b/>
          <w:sz w:val="28"/>
          <w:szCs w:val="28"/>
          <w:lang w:val="ro-RO"/>
        </w:rPr>
      </w:pPr>
    </w:p>
    <w:p w:rsidR="00676F2A" w:rsidRDefault="00676F2A" w:rsidP="00AB0330">
      <w:pPr>
        <w:rPr>
          <w:b/>
          <w:sz w:val="28"/>
          <w:szCs w:val="28"/>
          <w:lang w:val="ro-RO"/>
        </w:rPr>
      </w:pPr>
    </w:p>
    <w:p w:rsidR="00676F2A" w:rsidRDefault="00676F2A" w:rsidP="00AB0330">
      <w:pPr>
        <w:rPr>
          <w:b/>
          <w:sz w:val="28"/>
          <w:szCs w:val="28"/>
          <w:lang w:val="ro-RO"/>
        </w:rPr>
      </w:pPr>
    </w:p>
    <w:p w:rsidR="00676F2A" w:rsidRDefault="00676F2A" w:rsidP="00AB0330">
      <w:pPr>
        <w:rPr>
          <w:b/>
          <w:sz w:val="28"/>
          <w:szCs w:val="28"/>
          <w:lang w:val="ro-RO"/>
        </w:rPr>
      </w:pPr>
    </w:p>
    <w:sectPr w:rsidR="00676F2A" w:rsidSect="00EA0BD0">
      <w:pgSz w:w="11906" w:h="16838" w:code="9"/>
      <w:pgMar w:top="1022" w:right="850" w:bottom="864" w:left="1699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02B"/>
    <w:rsid w:val="000163C1"/>
    <w:rsid w:val="00026237"/>
    <w:rsid w:val="000614BD"/>
    <w:rsid w:val="000B7D47"/>
    <w:rsid w:val="000D34EF"/>
    <w:rsid w:val="00116B9C"/>
    <w:rsid w:val="00116F5A"/>
    <w:rsid w:val="00125B63"/>
    <w:rsid w:val="0013102B"/>
    <w:rsid w:val="00137FAC"/>
    <w:rsid w:val="001647D6"/>
    <w:rsid w:val="001C50FF"/>
    <w:rsid w:val="00244A53"/>
    <w:rsid w:val="002752BA"/>
    <w:rsid w:val="002D4230"/>
    <w:rsid w:val="002F173D"/>
    <w:rsid w:val="002F7116"/>
    <w:rsid w:val="002F7CEA"/>
    <w:rsid w:val="00322A54"/>
    <w:rsid w:val="00366369"/>
    <w:rsid w:val="00385DB8"/>
    <w:rsid w:val="003A5E17"/>
    <w:rsid w:val="003A6BB8"/>
    <w:rsid w:val="003B2124"/>
    <w:rsid w:val="003B2618"/>
    <w:rsid w:val="003B5158"/>
    <w:rsid w:val="003E6A50"/>
    <w:rsid w:val="00416453"/>
    <w:rsid w:val="004338CE"/>
    <w:rsid w:val="00440AC3"/>
    <w:rsid w:val="00443691"/>
    <w:rsid w:val="004446AE"/>
    <w:rsid w:val="00457689"/>
    <w:rsid w:val="00464D24"/>
    <w:rsid w:val="004F44B3"/>
    <w:rsid w:val="0050182D"/>
    <w:rsid w:val="0050585A"/>
    <w:rsid w:val="0053578E"/>
    <w:rsid w:val="00542A78"/>
    <w:rsid w:val="00566056"/>
    <w:rsid w:val="005962CB"/>
    <w:rsid w:val="005D4D84"/>
    <w:rsid w:val="006537C5"/>
    <w:rsid w:val="00665177"/>
    <w:rsid w:val="00676F2A"/>
    <w:rsid w:val="006B0423"/>
    <w:rsid w:val="00701033"/>
    <w:rsid w:val="007034C9"/>
    <w:rsid w:val="00710A33"/>
    <w:rsid w:val="00736B96"/>
    <w:rsid w:val="00745DF8"/>
    <w:rsid w:val="00795304"/>
    <w:rsid w:val="007A7B6E"/>
    <w:rsid w:val="007C5E12"/>
    <w:rsid w:val="007D67AB"/>
    <w:rsid w:val="007E7D10"/>
    <w:rsid w:val="00837D5E"/>
    <w:rsid w:val="008719FB"/>
    <w:rsid w:val="00884065"/>
    <w:rsid w:val="008D6726"/>
    <w:rsid w:val="008F2E42"/>
    <w:rsid w:val="00917D13"/>
    <w:rsid w:val="00945F4F"/>
    <w:rsid w:val="00966D70"/>
    <w:rsid w:val="00975011"/>
    <w:rsid w:val="00991F16"/>
    <w:rsid w:val="009A4510"/>
    <w:rsid w:val="009C5ABB"/>
    <w:rsid w:val="00A03564"/>
    <w:rsid w:val="00A0384E"/>
    <w:rsid w:val="00A240D9"/>
    <w:rsid w:val="00A602A4"/>
    <w:rsid w:val="00A73307"/>
    <w:rsid w:val="00A739A7"/>
    <w:rsid w:val="00AB0330"/>
    <w:rsid w:val="00AB5563"/>
    <w:rsid w:val="00AC626C"/>
    <w:rsid w:val="00B46BD9"/>
    <w:rsid w:val="00B56B94"/>
    <w:rsid w:val="00B56D93"/>
    <w:rsid w:val="00B94021"/>
    <w:rsid w:val="00BD56D7"/>
    <w:rsid w:val="00BE4891"/>
    <w:rsid w:val="00BF5131"/>
    <w:rsid w:val="00C01532"/>
    <w:rsid w:val="00C031EC"/>
    <w:rsid w:val="00C46FE9"/>
    <w:rsid w:val="00C84A58"/>
    <w:rsid w:val="00C91CB1"/>
    <w:rsid w:val="00CA55EC"/>
    <w:rsid w:val="00CC1981"/>
    <w:rsid w:val="00CD1E52"/>
    <w:rsid w:val="00CE463D"/>
    <w:rsid w:val="00CE5689"/>
    <w:rsid w:val="00CF095C"/>
    <w:rsid w:val="00D425A6"/>
    <w:rsid w:val="00D57260"/>
    <w:rsid w:val="00D6261E"/>
    <w:rsid w:val="00D9288B"/>
    <w:rsid w:val="00DB30EC"/>
    <w:rsid w:val="00DC70E6"/>
    <w:rsid w:val="00DE54C3"/>
    <w:rsid w:val="00DE5E7E"/>
    <w:rsid w:val="00E079BF"/>
    <w:rsid w:val="00E21A16"/>
    <w:rsid w:val="00E31033"/>
    <w:rsid w:val="00E40B88"/>
    <w:rsid w:val="00EA0BD0"/>
    <w:rsid w:val="00EC5D83"/>
    <w:rsid w:val="00ED7311"/>
    <w:rsid w:val="00F116E9"/>
    <w:rsid w:val="00F2625D"/>
    <w:rsid w:val="00F40808"/>
    <w:rsid w:val="00F619DE"/>
    <w:rsid w:val="00F814C0"/>
    <w:rsid w:val="00FB066B"/>
    <w:rsid w:val="00FF1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1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62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2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0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CEAEC-1492-4DC6-85F5-9F92BBC45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2019-12-10T04:24:00Z</cp:lastPrinted>
  <dcterms:created xsi:type="dcterms:W3CDTF">2015-12-11T08:01:00Z</dcterms:created>
  <dcterms:modified xsi:type="dcterms:W3CDTF">2019-12-17T08:51:00Z</dcterms:modified>
</cp:coreProperties>
</file>